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35" w:rsidRPr="00D83B6E" w:rsidRDefault="00FC19BF" w:rsidP="003110A8">
      <w:pPr>
        <w:pStyle w:val="a3"/>
        <w:spacing w:before="60" w:after="6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B6E">
        <w:rPr>
          <w:rFonts w:ascii="Times New Roman" w:hAnsi="Times New Roman" w:cs="Times New Roman"/>
          <w:sz w:val="28"/>
          <w:szCs w:val="28"/>
        </w:rPr>
        <w:t>Конкурсная комиссия по проведению отбора кандидатур на должность главы</w:t>
      </w:r>
      <w:r w:rsidR="00100CE5" w:rsidRPr="00D83B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3B6E">
        <w:rPr>
          <w:rFonts w:ascii="Times New Roman" w:hAnsi="Times New Roman" w:cs="Times New Roman"/>
          <w:sz w:val="28"/>
          <w:szCs w:val="28"/>
        </w:rPr>
        <w:t xml:space="preserve"> </w:t>
      </w:r>
      <w:r w:rsidR="00AA135B">
        <w:rPr>
          <w:rFonts w:ascii="Times New Roman" w:hAnsi="Times New Roman" w:cs="Times New Roman"/>
          <w:sz w:val="28"/>
          <w:szCs w:val="28"/>
        </w:rPr>
        <w:t>Сусанинского</w:t>
      </w:r>
      <w:r w:rsidR="00104E23">
        <w:rPr>
          <w:rFonts w:ascii="Times New Roman" w:hAnsi="Times New Roman" w:cs="Times New Roman"/>
          <w:sz w:val="28"/>
          <w:szCs w:val="28"/>
        </w:rPr>
        <w:t xml:space="preserve"> </w:t>
      </w:r>
      <w:r w:rsidRPr="00D83B6E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</w:t>
      </w:r>
      <w:r w:rsidR="003110A8">
        <w:rPr>
          <w:rFonts w:ascii="Times New Roman" w:hAnsi="Times New Roman" w:cs="Times New Roman"/>
          <w:sz w:val="28"/>
          <w:szCs w:val="28"/>
        </w:rPr>
        <w:t xml:space="preserve"> </w:t>
      </w:r>
      <w:r w:rsidRPr="00D83B6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C19BF" w:rsidRPr="00D83B6E" w:rsidRDefault="00FC19BF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9BF" w:rsidRPr="00D83B6E" w:rsidRDefault="00DE580C" w:rsidP="00611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19BF" w:rsidRPr="00D83B6E" w:rsidRDefault="00FC19BF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9BF" w:rsidRPr="00D83B6E" w:rsidRDefault="00AA135B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</w:t>
      </w:r>
      <w:r w:rsidR="00580868">
        <w:rPr>
          <w:rFonts w:ascii="Times New Roman" w:hAnsi="Times New Roman" w:cs="Times New Roman"/>
          <w:sz w:val="28"/>
          <w:szCs w:val="28"/>
        </w:rPr>
        <w:t xml:space="preserve"> 20</w:t>
      </w:r>
      <w:r w:rsidR="005367BB">
        <w:rPr>
          <w:rFonts w:ascii="Times New Roman" w:hAnsi="Times New Roman" w:cs="Times New Roman"/>
          <w:sz w:val="28"/>
          <w:szCs w:val="28"/>
        </w:rPr>
        <w:t>20</w:t>
      </w:r>
      <w:r w:rsidR="00611F21">
        <w:rPr>
          <w:rFonts w:ascii="Times New Roman" w:hAnsi="Times New Roman" w:cs="Times New Roman"/>
          <w:sz w:val="28"/>
          <w:szCs w:val="28"/>
        </w:rPr>
        <w:t xml:space="preserve"> г. </w:t>
      </w:r>
      <w:r w:rsidR="00DE5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1F2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E58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80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DE580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4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Сусанино</w:t>
      </w:r>
    </w:p>
    <w:p w:rsidR="00D83B6E" w:rsidRDefault="00D83B6E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0C" w:rsidRDefault="00DE580C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0C" w:rsidRDefault="00DE580C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0C" w:rsidRDefault="00DE580C" w:rsidP="00D8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80C" w:rsidRDefault="00DE580C" w:rsidP="00DE580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5581E">
        <w:rPr>
          <w:rFonts w:ascii="Times New Roman" w:hAnsi="Times New Roman" w:cs="Times New Roman"/>
          <w:sz w:val="28"/>
          <w:szCs w:val="28"/>
        </w:rPr>
        <w:t>допущении кандидатов к участию в конкурсе по отбору кандидатур на должность главы</w:t>
      </w:r>
      <w:r w:rsidR="00104E23">
        <w:rPr>
          <w:rFonts w:ascii="Times New Roman" w:hAnsi="Times New Roman" w:cs="Times New Roman"/>
          <w:sz w:val="28"/>
          <w:szCs w:val="28"/>
        </w:rPr>
        <w:t xml:space="preserve"> </w:t>
      </w:r>
      <w:r w:rsidR="00AA135B">
        <w:rPr>
          <w:rFonts w:ascii="Times New Roman" w:hAnsi="Times New Roman" w:cs="Times New Roman"/>
          <w:sz w:val="28"/>
          <w:szCs w:val="28"/>
        </w:rPr>
        <w:t>Сусанинского</w:t>
      </w:r>
      <w:r w:rsidR="007558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86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</w:t>
      </w:r>
    </w:p>
    <w:p w:rsidR="00BC0C49" w:rsidRDefault="00BC0C49" w:rsidP="000B084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80C" w:rsidRDefault="00DE580C" w:rsidP="000B084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80C" w:rsidRPr="003A3828" w:rsidRDefault="00153DDF" w:rsidP="000B084F">
      <w:pPr>
        <w:spacing w:after="0" w:line="240" w:lineRule="auto"/>
        <w:ind w:firstLine="709"/>
        <w:jc w:val="both"/>
        <w:rPr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34F" w:rsidRPr="00E5534F"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r w:rsidR="00AA135B">
        <w:rPr>
          <w:rFonts w:ascii="Times New Roman" w:hAnsi="Times New Roman" w:cs="Times New Roman"/>
          <w:sz w:val="28"/>
          <w:szCs w:val="28"/>
        </w:rPr>
        <w:t>Сусанинского</w:t>
      </w:r>
      <w:r w:rsidR="00E5534F" w:rsidRPr="00E5534F">
        <w:rPr>
          <w:rFonts w:ascii="Times New Roman" w:hAnsi="Times New Roman" w:cs="Times New Roman"/>
          <w:sz w:val="28"/>
          <w:szCs w:val="28"/>
        </w:rPr>
        <w:t xml:space="preserve"> сельского поселения  Ульчского муниципального района Хабаровского края, утвержденным решением Совета депутатов </w:t>
      </w:r>
      <w:r w:rsidR="005367BB">
        <w:rPr>
          <w:rFonts w:ascii="Times New Roman" w:hAnsi="Times New Roman" w:cs="Times New Roman"/>
          <w:sz w:val="28"/>
          <w:szCs w:val="28"/>
        </w:rPr>
        <w:t>Тырского</w:t>
      </w:r>
      <w:r w:rsidR="00E5534F" w:rsidRPr="00E5534F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от </w:t>
      </w:r>
      <w:r w:rsidR="00AA135B">
        <w:rPr>
          <w:rFonts w:ascii="Times New Roman" w:hAnsi="Times New Roman" w:cs="Times New Roman"/>
          <w:sz w:val="28"/>
          <w:szCs w:val="28"/>
        </w:rPr>
        <w:t>11 июля 2019 г. № 83</w:t>
      </w:r>
      <w:r w:rsidRPr="00E5534F">
        <w:rPr>
          <w:rFonts w:ascii="Times New Roman" w:hAnsi="Times New Roman" w:cs="Times New Roman"/>
          <w:sz w:val="28"/>
          <w:szCs w:val="28"/>
        </w:rPr>
        <w:t xml:space="preserve"> и п</w:t>
      </w:r>
      <w:r w:rsidR="00196432" w:rsidRPr="00E5534F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</w:t>
      </w:r>
      <w:r w:rsidR="00DE580C" w:rsidRPr="00E5534F">
        <w:rPr>
          <w:rFonts w:ascii="Times New Roman" w:hAnsi="Times New Roman" w:cs="Times New Roman"/>
          <w:sz w:val="28"/>
          <w:szCs w:val="28"/>
        </w:rPr>
        <w:t xml:space="preserve"> кандидатами документ</w:t>
      </w:r>
      <w:r w:rsidR="00196432" w:rsidRPr="00E5534F">
        <w:rPr>
          <w:rFonts w:ascii="Times New Roman" w:hAnsi="Times New Roman" w:cs="Times New Roman"/>
          <w:sz w:val="28"/>
          <w:szCs w:val="28"/>
        </w:rPr>
        <w:t>ов</w:t>
      </w:r>
      <w:r w:rsidR="00DE580C" w:rsidRPr="00E5534F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главы сельского поселения</w:t>
      </w:r>
      <w:r w:rsidR="00986E1F" w:rsidRPr="00E5534F">
        <w:rPr>
          <w:rFonts w:ascii="Times New Roman" w:hAnsi="Times New Roman" w:cs="Times New Roman"/>
          <w:sz w:val="28"/>
          <w:szCs w:val="28"/>
        </w:rPr>
        <w:t>, конкурсная комиссия</w:t>
      </w:r>
      <w:r w:rsidR="00DE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49" w:rsidRPr="00BC0C49" w:rsidRDefault="00BC0C49" w:rsidP="00986E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49">
        <w:rPr>
          <w:rFonts w:ascii="Times New Roman" w:hAnsi="Times New Roman" w:cs="Times New Roman"/>
          <w:b/>
          <w:sz w:val="28"/>
          <w:szCs w:val="28"/>
        </w:rPr>
        <w:t>РЕШИЛ</w:t>
      </w:r>
      <w:r w:rsidR="00986E1F">
        <w:rPr>
          <w:rFonts w:ascii="Times New Roman" w:hAnsi="Times New Roman" w:cs="Times New Roman"/>
          <w:b/>
          <w:sz w:val="28"/>
          <w:szCs w:val="28"/>
        </w:rPr>
        <w:t>А</w:t>
      </w:r>
      <w:r w:rsidRPr="00BC0C49">
        <w:rPr>
          <w:rFonts w:ascii="Times New Roman" w:hAnsi="Times New Roman" w:cs="Times New Roman"/>
          <w:b/>
          <w:sz w:val="28"/>
          <w:szCs w:val="28"/>
        </w:rPr>
        <w:t>:</w:t>
      </w:r>
    </w:p>
    <w:p w:rsidR="0075581E" w:rsidRDefault="0075581E" w:rsidP="00270E6E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к участию в конкурсе по отбору кандидатур на должность главы </w:t>
      </w:r>
      <w:r w:rsidR="00AA135B">
        <w:rPr>
          <w:rFonts w:ascii="Times New Roman" w:hAnsi="Times New Roman" w:cs="Times New Roman"/>
          <w:sz w:val="28"/>
          <w:szCs w:val="28"/>
        </w:rPr>
        <w:t>Сусанинского</w:t>
      </w:r>
      <w:r w:rsidR="00104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кандидатов:</w:t>
      </w:r>
    </w:p>
    <w:p w:rsidR="0075581E" w:rsidRDefault="0075581E" w:rsidP="0075581E">
      <w:pPr>
        <w:pStyle w:val="a3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35B" w:rsidRPr="00AA135B">
        <w:rPr>
          <w:rFonts w:ascii="Times New Roman" w:hAnsi="Times New Roman" w:cs="Times New Roman"/>
          <w:sz w:val="28"/>
          <w:szCs w:val="28"/>
        </w:rPr>
        <w:t>Галееву Викторию Викторовну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E6E" w:rsidRDefault="0075581E" w:rsidP="0075581E">
      <w:pPr>
        <w:pStyle w:val="a3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35B" w:rsidRPr="00AA135B">
        <w:rPr>
          <w:rFonts w:ascii="Times New Roman" w:hAnsi="Times New Roman" w:cs="Times New Roman"/>
          <w:sz w:val="28"/>
          <w:szCs w:val="28"/>
        </w:rPr>
        <w:t>Сидельникову Валерию Сергеевну</w:t>
      </w:r>
      <w:r w:rsidR="00D718A8">
        <w:rPr>
          <w:rFonts w:ascii="Times New Roman" w:hAnsi="Times New Roman" w:cs="Times New Roman"/>
          <w:sz w:val="28"/>
          <w:szCs w:val="28"/>
        </w:rPr>
        <w:t>.</w:t>
      </w:r>
    </w:p>
    <w:p w:rsidR="00D718A8" w:rsidRDefault="00D718A8" w:rsidP="00270E6E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кандидат</w:t>
      </w:r>
      <w:r w:rsidR="0075581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558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5581E">
        <w:rPr>
          <w:rFonts w:ascii="Times New Roman" w:hAnsi="Times New Roman" w:cs="Times New Roman"/>
          <w:sz w:val="28"/>
          <w:szCs w:val="28"/>
        </w:rPr>
        <w:t>принятом конкурсной комиссией решения о</w:t>
      </w:r>
      <w:r w:rsidR="00104E23">
        <w:rPr>
          <w:rFonts w:ascii="Times New Roman" w:hAnsi="Times New Roman" w:cs="Times New Roman"/>
          <w:sz w:val="28"/>
          <w:szCs w:val="28"/>
        </w:rPr>
        <w:t xml:space="preserve"> допущении к участию в конкурсе, дате, времени и месте его п</w:t>
      </w:r>
      <w:r w:rsidR="0075581E">
        <w:rPr>
          <w:rFonts w:ascii="Times New Roman" w:hAnsi="Times New Roman" w:cs="Times New Roman"/>
          <w:sz w:val="28"/>
          <w:szCs w:val="28"/>
        </w:rPr>
        <w:t>роведения</w:t>
      </w:r>
      <w:r w:rsidR="008436B8">
        <w:rPr>
          <w:rFonts w:ascii="Times New Roman" w:hAnsi="Times New Roman" w:cs="Times New Roman"/>
          <w:sz w:val="28"/>
          <w:szCs w:val="28"/>
        </w:rPr>
        <w:t>.</w:t>
      </w:r>
    </w:p>
    <w:p w:rsidR="00DE2FA9" w:rsidRPr="00D83B6E" w:rsidRDefault="00DE2FA9" w:rsidP="00DE2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0A8" w:rsidRDefault="003110A8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50D8" w:rsidRDefault="001950D8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50D8" w:rsidRDefault="001950D8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6163" w:rsidRPr="00D83B6E" w:rsidRDefault="00836163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B6E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                           </w:t>
      </w:r>
      <w:r w:rsidR="00D83B6E">
        <w:rPr>
          <w:rFonts w:ascii="Times New Roman" w:hAnsi="Times New Roman" w:cs="Times New Roman"/>
          <w:sz w:val="28"/>
          <w:szCs w:val="28"/>
        </w:rPr>
        <w:t xml:space="preserve">    </w:t>
      </w:r>
      <w:r w:rsidR="003110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B6E">
        <w:rPr>
          <w:rFonts w:ascii="Times New Roman" w:hAnsi="Times New Roman" w:cs="Times New Roman"/>
          <w:sz w:val="28"/>
          <w:szCs w:val="28"/>
        </w:rPr>
        <w:t xml:space="preserve"> </w:t>
      </w:r>
      <w:r w:rsidR="003110A8">
        <w:rPr>
          <w:rFonts w:ascii="Times New Roman" w:hAnsi="Times New Roman" w:cs="Times New Roman"/>
          <w:sz w:val="28"/>
          <w:szCs w:val="28"/>
        </w:rPr>
        <w:t>О.Л. Шереметьев</w:t>
      </w:r>
    </w:p>
    <w:p w:rsidR="003110A8" w:rsidRDefault="003110A8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10A8" w:rsidRDefault="003110A8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1570" w:rsidRDefault="00B01570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1570" w:rsidRDefault="00B01570" w:rsidP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10A8" w:rsidRPr="003110A8" w:rsidRDefault="003110A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110A8" w:rsidRPr="003110A8" w:rsidSect="0072728C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3F"/>
    <w:multiLevelType w:val="hybridMultilevel"/>
    <w:tmpl w:val="BCA6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7A1A"/>
    <w:multiLevelType w:val="multilevel"/>
    <w:tmpl w:val="890E85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0914845"/>
    <w:multiLevelType w:val="hybridMultilevel"/>
    <w:tmpl w:val="EF120458"/>
    <w:lvl w:ilvl="0" w:tplc="8F9CE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126AD"/>
    <w:multiLevelType w:val="hybridMultilevel"/>
    <w:tmpl w:val="CEEC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6B4A"/>
    <w:multiLevelType w:val="hybridMultilevel"/>
    <w:tmpl w:val="5900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F277E"/>
    <w:multiLevelType w:val="hybridMultilevel"/>
    <w:tmpl w:val="D65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D70A0"/>
    <w:multiLevelType w:val="hybridMultilevel"/>
    <w:tmpl w:val="8148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1EB6"/>
    <w:multiLevelType w:val="hybridMultilevel"/>
    <w:tmpl w:val="C25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3FCA"/>
    <w:multiLevelType w:val="hybridMultilevel"/>
    <w:tmpl w:val="ECA0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31623"/>
    <w:multiLevelType w:val="multilevel"/>
    <w:tmpl w:val="5A3884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49463B8A"/>
    <w:multiLevelType w:val="hybridMultilevel"/>
    <w:tmpl w:val="34D8B8E0"/>
    <w:lvl w:ilvl="0" w:tplc="61B4D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F00630"/>
    <w:multiLevelType w:val="hybridMultilevel"/>
    <w:tmpl w:val="99E44D82"/>
    <w:lvl w:ilvl="0" w:tplc="72C21D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74EA7"/>
    <w:multiLevelType w:val="hybridMultilevel"/>
    <w:tmpl w:val="AD1A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92247"/>
    <w:multiLevelType w:val="hybridMultilevel"/>
    <w:tmpl w:val="B1EC19A8"/>
    <w:lvl w:ilvl="0" w:tplc="531483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8F77EE"/>
    <w:multiLevelType w:val="hybridMultilevel"/>
    <w:tmpl w:val="A4EE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A1ED1"/>
    <w:multiLevelType w:val="hybridMultilevel"/>
    <w:tmpl w:val="9B78DB04"/>
    <w:lvl w:ilvl="0" w:tplc="F3C091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BF"/>
    <w:rsid w:val="00010815"/>
    <w:rsid w:val="00037FD7"/>
    <w:rsid w:val="00081635"/>
    <w:rsid w:val="000B084F"/>
    <w:rsid w:val="000B48A2"/>
    <w:rsid w:val="000C1959"/>
    <w:rsid w:val="00100CE5"/>
    <w:rsid w:val="00104E23"/>
    <w:rsid w:val="0010711D"/>
    <w:rsid w:val="001515FF"/>
    <w:rsid w:val="00153DDF"/>
    <w:rsid w:val="00156719"/>
    <w:rsid w:val="00182BE3"/>
    <w:rsid w:val="001950D8"/>
    <w:rsid w:val="00196432"/>
    <w:rsid w:val="001B026F"/>
    <w:rsid w:val="001B74DF"/>
    <w:rsid w:val="001E4228"/>
    <w:rsid w:val="001F4E29"/>
    <w:rsid w:val="00255631"/>
    <w:rsid w:val="00270E6E"/>
    <w:rsid w:val="002E18FE"/>
    <w:rsid w:val="00300883"/>
    <w:rsid w:val="003110A8"/>
    <w:rsid w:val="00343110"/>
    <w:rsid w:val="00374C0C"/>
    <w:rsid w:val="0037691C"/>
    <w:rsid w:val="00384791"/>
    <w:rsid w:val="003A3828"/>
    <w:rsid w:val="003B5CDE"/>
    <w:rsid w:val="003D01DA"/>
    <w:rsid w:val="003F74B8"/>
    <w:rsid w:val="004328B2"/>
    <w:rsid w:val="00450E78"/>
    <w:rsid w:val="00451B0A"/>
    <w:rsid w:val="0048412D"/>
    <w:rsid w:val="005367BB"/>
    <w:rsid w:val="00580868"/>
    <w:rsid w:val="005971BD"/>
    <w:rsid w:val="005E62C7"/>
    <w:rsid w:val="005F7735"/>
    <w:rsid w:val="00611F21"/>
    <w:rsid w:val="00654BEB"/>
    <w:rsid w:val="006667F4"/>
    <w:rsid w:val="00721A87"/>
    <w:rsid w:val="0072728C"/>
    <w:rsid w:val="0075581E"/>
    <w:rsid w:val="00760B19"/>
    <w:rsid w:val="007756B1"/>
    <w:rsid w:val="007E724D"/>
    <w:rsid w:val="00806906"/>
    <w:rsid w:val="00836163"/>
    <w:rsid w:val="008436B8"/>
    <w:rsid w:val="008B7403"/>
    <w:rsid w:val="00905EC9"/>
    <w:rsid w:val="00986E1F"/>
    <w:rsid w:val="009B0896"/>
    <w:rsid w:val="009C64C0"/>
    <w:rsid w:val="009D39FA"/>
    <w:rsid w:val="00A030EA"/>
    <w:rsid w:val="00A51CAA"/>
    <w:rsid w:val="00AA135B"/>
    <w:rsid w:val="00B01570"/>
    <w:rsid w:val="00B52BB0"/>
    <w:rsid w:val="00BA3709"/>
    <w:rsid w:val="00BC0C49"/>
    <w:rsid w:val="00BD23DD"/>
    <w:rsid w:val="00BD41B2"/>
    <w:rsid w:val="00C01E2E"/>
    <w:rsid w:val="00C17AF8"/>
    <w:rsid w:val="00C609C0"/>
    <w:rsid w:val="00C64787"/>
    <w:rsid w:val="00C718F3"/>
    <w:rsid w:val="00C938F2"/>
    <w:rsid w:val="00D23B17"/>
    <w:rsid w:val="00D718A8"/>
    <w:rsid w:val="00D77C4F"/>
    <w:rsid w:val="00D83B6E"/>
    <w:rsid w:val="00DC7B00"/>
    <w:rsid w:val="00DE2FA9"/>
    <w:rsid w:val="00DE580C"/>
    <w:rsid w:val="00E30768"/>
    <w:rsid w:val="00E5534F"/>
    <w:rsid w:val="00EB4EEB"/>
    <w:rsid w:val="00F41B17"/>
    <w:rsid w:val="00F56B55"/>
    <w:rsid w:val="00F667A5"/>
    <w:rsid w:val="00F801C2"/>
    <w:rsid w:val="00FC19BF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9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9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5D79-9EFE-404A-96E9-162A6875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Фаустов</dc:creator>
  <cp:lastModifiedBy>11</cp:lastModifiedBy>
  <cp:revision>2</cp:revision>
  <cp:lastPrinted>2020-08-17T07:11:00Z</cp:lastPrinted>
  <dcterms:created xsi:type="dcterms:W3CDTF">2020-10-02T06:17:00Z</dcterms:created>
  <dcterms:modified xsi:type="dcterms:W3CDTF">2020-10-02T06:17:00Z</dcterms:modified>
</cp:coreProperties>
</file>